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AA3B2" w14:textId="7C15441F" w:rsidR="002C6AF1" w:rsidRPr="00205B8C" w:rsidRDefault="00AB03FC" w:rsidP="00205B8C">
      <w:pPr>
        <w:pStyle w:val="Antrat2"/>
        <w:tabs>
          <w:tab w:val="left" w:pos="1276"/>
        </w:tabs>
        <w:jc w:val="center"/>
        <w:rPr>
          <w:b w:val="0"/>
          <w:sz w:val="22"/>
          <w:szCs w:val="22"/>
        </w:rPr>
      </w:pPr>
      <w:r w:rsidRPr="00205B8C">
        <w:rPr>
          <w:noProof/>
          <w:sz w:val="22"/>
          <w:szCs w:val="22"/>
        </w:rPr>
        <w:drawing>
          <wp:inline distT="0" distB="0" distL="0" distR="0" wp14:anchorId="56E35139" wp14:editId="69AFCA33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F6A694" w14:textId="77777777" w:rsidR="002C6AF1" w:rsidRPr="00205B8C" w:rsidRDefault="002C6AF1" w:rsidP="00205B8C">
      <w:pPr>
        <w:pStyle w:val="Antrat2"/>
        <w:tabs>
          <w:tab w:val="left" w:pos="1276"/>
        </w:tabs>
        <w:ind w:firstLine="720"/>
        <w:jc w:val="both"/>
        <w:rPr>
          <w:sz w:val="22"/>
          <w:szCs w:val="22"/>
        </w:rPr>
      </w:pPr>
    </w:p>
    <w:p w14:paraId="39493120" w14:textId="03965A03" w:rsidR="00ED6297" w:rsidRPr="00205B8C" w:rsidRDefault="00ED6297" w:rsidP="00205B8C">
      <w:pPr>
        <w:jc w:val="center"/>
        <w:rPr>
          <w:b/>
          <w:bCs/>
          <w:color w:val="000000"/>
          <w:sz w:val="28"/>
          <w:szCs w:val="28"/>
          <w:lang w:val="lt-LT"/>
        </w:rPr>
      </w:pPr>
      <w:r w:rsidRPr="00205B8C">
        <w:rPr>
          <w:b/>
          <w:bCs/>
          <w:spacing w:val="74"/>
          <w:sz w:val="28"/>
          <w:szCs w:val="28"/>
          <w:lang w:val="lt-LT"/>
        </w:rPr>
        <w:t xml:space="preserve">Skelbiamas </w:t>
      </w:r>
      <w:r w:rsidRPr="00205B8C">
        <w:rPr>
          <w:b/>
          <w:bCs/>
          <w:sz w:val="28"/>
          <w:szCs w:val="28"/>
          <w:lang w:val="lt-LT"/>
        </w:rPr>
        <w:t xml:space="preserve">konkursas dėstytojų pareigoms eiti 2026-2031 m. m. kadencijai </w:t>
      </w:r>
      <w:r w:rsidRPr="00205B8C">
        <w:rPr>
          <w:b/>
          <w:bCs/>
          <w:color w:val="000000"/>
          <w:sz w:val="28"/>
          <w:szCs w:val="28"/>
          <w:lang w:val="lt-LT"/>
        </w:rPr>
        <w:t xml:space="preserve">šiems etatams </w:t>
      </w:r>
      <w:r w:rsidR="00E44A40" w:rsidRPr="00205B8C">
        <w:rPr>
          <w:b/>
          <w:bCs/>
          <w:color w:val="000000"/>
          <w:sz w:val="28"/>
          <w:szCs w:val="28"/>
          <w:lang w:val="lt-LT"/>
        </w:rPr>
        <w:t>VERSLO</w:t>
      </w:r>
      <w:r w:rsidRPr="00205B8C">
        <w:rPr>
          <w:b/>
          <w:bCs/>
          <w:color w:val="000000"/>
          <w:sz w:val="28"/>
          <w:szCs w:val="28"/>
          <w:lang w:val="lt-LT"/>
        </w:rPr>
        <w:t xml:space="preserve"> FAKULTETE:</w:t>
      </w:r>
    </w:p>
    <w:p w14:paraId="4208653F" w14:textId="77777777" w:rsidR="00ED6297" w:rsidRPr="00205B8C" w:rsidRDefault="00ED6297" w:rsidP="00205B8C">
      <w:pPr>
        <w:ind w:firstLine="851"/>
        <w:jc w:val="both"/>
        <w:rPr>
          <w:sz w:val="22"/>
          <w:szCs w:val="22"/>
          <w:lang w:val="lt-LT"/>
        </w:rPr>
      </w:pPr>
    </w:p>
    <w:tbl>
      <w:tblPr>
        <w:tblW w:w="151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510"/>
        <w:gridCol w:w="1559"/>
        <w:gridCol w:w="850"/>
        <w:gridCol w:w="10773"/>
      </w:tblGrid>
      <w:tr w:rsidR="0019178C" w:rsidRPr="00205B8C" w14:paraId="364FB6B1" w14:textId="77777777" w:rsidTr="00205B8C">
        <w:trPr>
          <w:tblHeader/>
        </w:trPr>
        <w:tc>
          <w:tcPr>
            <w:tcW w:w="504" w:type="dxa"/>
            <w:vAlign w:val="center"/>
          </w:tcPr>
          <w:p w14:paraId="60EFEA33" w14:textId="4D76F332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1510" w:type="dxa"/>
            <w:vAlign w:val="center"/>
          </w:tcPr>
          <w:p w14:paraId="6EF88981" w14:textId="77777777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1559" w:type="dxa"/>
            <w:vAlign w:val="center"/>
          </w:tcPr>
          <w:p w14:paraId="4FC0180B" w14:textId="77777777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850" w:type="dxa"/>
            <w:vAlign w:val="center"/>
          </w:tcPr>
          <w:p w14:paraId="6D29662C" w14:textId="77777777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10773" w:type="dxa"/>
            <w:vAlign w:val="center"/>
          </w:tcPr>
          <w:p w14:paraId="68419075" w14:textId="77777777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19178C" w:rsidRPr="00C71426" w14:paraId="2880FD38" w14:textId="77777777" w:rsidTr="00205B8C">
        <w:tc>
          <w:tcPr>
            <w:tcW w:w="504" w:type="dxa"/>
          </w:tcPr>
          <w:p w14:paraId="2B206424" w14:textId="632D34A8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14AE89A1" w14:textId="4BD4B3A9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06E2A315" w14:textId="44427433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2317D90D" w14:textId="504A016F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10773" w:type="dxa"/>
          </w:tcPr>
          <w:p w14:paraId="64EE7BCC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5CCABEBB" w14:textId="71065173" w:rsidR="0019178C" w:rsidRPr="00205B8C" w:rsidRDefault="00311F6B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02483E0C" w14:textId="610DE1A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Muzikinis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311F6B" w14:paraId="3A6B830B" w14:textId="77777777" w:rsidTr="00205B8C">
        <w:tc>
          <w:tcPr>
            <w:tcW w:w="504" w:type="dxa"/>
          </w:tcPr>
          <w:p w14:paraId="777F2349" w14:textId="26E0FD64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6379A579" w14:textId="6E62522B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4CCDF9D5" w14:textId="42CA8A78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47660E05" w14:textId="60C8D065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3134BEDE" w14:textId="67FF6790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4EA115DF" w14:textId="460EF53F" w:rsidR="0019178C" w:rsidRPr="00205B8C" w:rsidRDefault="00311F6B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260F7796" w14:textId="620EF9E2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dalykus Ugdymo filosofija ir pedagoginė etika, Dorinis ugdymas, Pedagoginė etika;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311F6B" w14:paraId="0D916955" w14:textId="77777777" w:rsidTr="00205B8C">
        <w:tc>
          <w:tcPr>
            <w:tcW w:w="504" w:type="dxa"/>
          </w:tcPr>
          <w:p w14:paraId="3F740E00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6249E2CD" w14:textId="26B05FDF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478EB348" w14:textId="575ABC16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09555F86" w14:textId="61F64306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529AA88E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124140F5" w14:textId="1A3300DB" w:rsidR="0019178C" w:rsidRPr="00205B8C" w:rsidRDefault="00311F6B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2B3E3C06" w14:textId="0005AAC1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Muzikinis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311F6B" w14:paraId="07D027A2" w14:textId="77777777" w:rsidTr="00205B8C">
        <w:tc>
          <w:tcPr>
            <w:tcW w:w="504" w:type="dxa"/>
          </w:tcPr>
          <w:p w14:paraId="51F3A252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0AA701FA" w14:textId="0124ED25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440393A9" w14:textId="00AA5945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58932381" w14:textId="100C8DA5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10773" w:type="dxa"/>
          </w:tcPr>
          <w:p w14:paraId="55FC00B4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3FB3EDAE" w14:textId="768E4E5C" w:rsidR="0019178C" w:rsidRPr="00205B8C" w:rsidRDefault="00311F6B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1FC5F18B" w14:textId="6B02CBA9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dalykus Vaizduojamoji raiška, Dailės ir technologijų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311F6B" w14:paraId="35997774" w14:textId="77777777" w:rsidTr="00205B8C">
        <w:tc>
          <w:tcPr>
            <w:tcW w:w="504" w:type="dxa"/>
          </w:tcPr>
          <w:p w14:paraId="79C05E3C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63EC298B" w14:textId="53F6D226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76029C2C" w14:textId="3EE8CB3B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543F887F" w14:textId="0031C3A4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2F7F8D19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4B54BD17" w14:textId="435AC237" w:rsidR="0019178C" w:rsidRPr="00205B8C" w:rsidRDefault="00311F6B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24644435" w14:textId="796525B9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Matematinis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311F6B" w14:paraId="0BE4816B" w14:textId="77777777" w:rsidTr="00205B8C">
        <w:tc>
          <w:tcPr>
            <w:tcW w:w="504" w:type="dxa"/>
          </w:tcPr>
          <w:p w14:paraId="4C7D1091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74F16BA1" w14:textId="0827542E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6CBB0156" w14:textId="67D5221B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778BF562" w14:textId="027E9261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29F37091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7B323DB1" w14:textId="36C9FF4C" w:rsidR="0019178C" w:rsidRPr="00205B8C" w:rsidRDefault="00311F6B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4F51B047" w14:textId="1A9185FB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dalykus Įtraukusis ugdymas, Gyvenimo įgūdžių ugdymas, Inovatyvi edukacija pradiniame ugdyme;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311F6B" w14:paraId="255C2B72" w14:textId="77777777" w:rsidTr="00205B8C">
        <w:tc>
          <w:tcPr>
            <w:tcW w:w="504" w:type="dxa"/>
          </w:tcPr>
          <w:p w14:paraId="19595CE1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144CD2CC" w14:textId="52936561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623F9248" w14:textId="7BA52D7A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778EEBB5" w14:textId="30C2B9AB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10773" w:type="dxa"/>
          </w:tcPr>
          <w:p w14:paraId="1EF15B02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2C3D2502" w14:textId="7A9B7D7D" w:rsidR="0019178C" w:rsidRPr="00205B8C" w:rsidRDefault="00311F6B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lastRenderedPageBreak/>
              <w:t>Papildoma informacija:</w:t>
            </w:r>
          </w:p>
          <w:p w14:paraId="40F580D4" w14:textId="2EBCF4E5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Lietuvių kalbos ir literatūros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311F6B" w14:paraId="61F2803F" w14:textId="77777777" w:rsidTr="00205B8C">
        <w:tc>
          <w:tcPr>
            <w:tcW w:w="504" w:type="dxa"/>
          </w:tcPr>
          <w:p w14:paraId="655AC336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65FFDC89" w14:textId="0746F1B3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Verslo administravimo katedra</w:t>
            </w:r>
          </w:p>
        </w:tc>
        <w:tc>
          <w:tcPr>
            <w:tcW w:w="1559" w:type="dxa"/>
          </w:tcPr>
          <w:p w14:paraId="23BC5F85" w14:textId="59A8AF06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Vadyba</w:t>
            </w:r>
          </w:p>
        </w:tc>
        <w:tc>
          <w:tcPr>
            <w:tcW w:w="850" w:type="dxa"/>
          </w:tcPr>
          <w:p w14:paraId="511A843A" w14:textId="55D597AF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11E054E9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662624BE" w14:textId="6EFC79CE" w:rsidR="0019178C" w:rsidRPr="00205B8C" w:rsidRDefault="00311F6B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54B7B463" w14:textId="721D097A" w:rsidR="00305D2A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dalykus Vadyba, Vadybos pagrindai, Organizacinė elgsena, Kūrybiškumo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  <w:p w14:paraId="014F801D" w14:textId="3153D031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</w:p>
        </w:tc>
      </w:tr>
      <w:tr w:rsidR="0019178C" w:rsidRPr="00205B8C" w14:paraId="382D0B2E" w14:textId="77777777" w:rsidTr="00205B8C">
        <w:tc>
          <w:tcPr>
            <w:tcW w:w="504" w:type="dxa"/>
          </w:tcPr>
          <w:p w14:paraId="4F01144F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7774F955" w14:textId="595A706D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Finansų ir apskaitos katedra</w:t>
            </w:r>
          </w:p>
        </w:tc>
        <w:tc>
          <w:tcPr>
            <w:tcW w:w="1559" w:type="dxa"/>
          </w:tcPr>
          <w:p w14:paraId="5D8E1B87" w14:textId="2B088F58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Vadybos</w:t>
            </w:r>
          </w:p>
        </w:tc>
        <w:tc>
          <w:tcPr>
            <w:tcW w:w="850" w:type="dxa"/>
          </w:tcPr>
          <w:p w14:paraId="63599F03" w14:textId="5690F9C4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10773" w:type="dxa"/>
          </w:tcPr>
          <w:p w14:paraId="30F8B4F0" w14:textId="737EA851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docento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504229F0" w14:textId="4CB6E03E" w:rsidR="0019178C" w:rsidRPr="00205B8C" w:rsidRDefault="00311F6B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003624C3" w14:textId="0130862C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Auditas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311F6B" w14:paraId="077362FE" w14:textId="77777777" w:rsidTr="00205B8C">
        <w:tc>
          <w:tcPr>
            <w:tcW w:w="504" w:type="dxa"/>
          </w:tcPr>
          <w:p w14:paraId="498F16C3" w14:textId="4AF65CE0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1169018C" w14:textId="7ECE3F8F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Verslo administravimo katedra</w:t>
            </w:r>
          </w:p>
        </w:tc>
        <w:tc>
          <w:tcPr>
            <w:tcW w:w="1559" w:type="dxa"/>
          </w:tcPr>
          <w:p w14:paraId="046D0F03" w14:textId="5379A2C3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Vadybos</w:t>
            </w:r>
            <w:r w:rsidR="00AA2C52" w:rsidRPr="00205B8C">
              <w:rPr>
                <w:rFonts w:ascii="Times New Roman" w:hAnsi="Times New Roman"/>
                <w:bCs/>
              </w:rPr>
              <w:t xml:space="preserve"> / gamtos</w:t>
            </w:r>
          </w:p>
        </w:tc>
        <w:tc>
          <w:tcPr>
            <w:tcW w:w="850" w:type="dxa"/>
          </w:tcPr>
          <w:p w14:paraId="0F75360B" w14:textId="4D00E705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10773" w:type="dxa"/>
          </w:tcPr>
          <w:p w14:paraId="7C10F555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31A0C979" w14:textId="1B9048A8" w:rsidR="0019178C" w:rsidRPr="00205B8C" w:rsidRDefault="00311F6B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1EA6FE38" w14:textId="2D8B8D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Geografinės informacinės sistemos;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</w:tbl>
    <w:p w14:paraId="2CDE81A9" w14:textId="77777777" w:rsidR="00697D13" w:rsidRDefault="00697D13" w:rsidP="00C71426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</w:rPr>
      </w:pPr>
    </w:p>
    <w:sectPr w:rsidR="00697D13" w:rsidSect="00205B8C">
      <w:footerReference w:type="default" r:id="rId13"/>
      <w:pgSz w:w="16838" w:h="11906" w:orient="landscape" w:code="9"/>
      <w:pgMar w:top="709" w:right="567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1A1EA" w14:textId="77777777" w:rsidR="00B43678" w:rsidRDefault="00B43678" w:rsidP="00B833EE">
      <w:r>
        <w:separator/>
      </w:r>
    </w:p>
  </w:endnote>
  <w:endnote w:type="continuationSeparator" w:id="0">
    <w:p w14:paraId="1E7AC04D" w14:textId="77777777" w:rsidR="00B43678" w:rsidRDefault="00B43678" w:rsidP="00B8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EndPr/>
    <w:sdtContent>
      <w:p w14:paraId="38FD3C1A" w14:textId="6367FED8" w:rsidR="00B833EE" w:rsidRPr="00B833EE" w:rsidRDefault="00B833EE">
        <w:pPr>
          <w:pStyle w:val="Porat"/>
          <w:jc w:val="center"/>
          <w:rPr>
            <w:sz w:val="22"/>
            <w:szCs w:val="22"/>
          </w:rPr>
        </w:pPr>
        <w:r w:rsidRPr="00B833EE">
          <w:rPr>
            <w:sz w:val="22"/>
            <w:szCs w:val="22"/>
          </w:rPr>
          <w:fldChar w:fldCharType="begin"/>
        </w:r>
        <w:r w:rsidRPr="00B833EE">
          <w:rPr>
            <w:sz w:val="22"/>
            <w:szCs w:val="22"/>
          </w:rPr>
          <w:instrText>PAGE   \* MERGEFORMAT</w:instrText>
        </w:r>
        <w:r w:rsidRPr="00B833EE">
          <w:rPr>
            <w:sz w:val="22"/>
            <w:szCs w:val="22"/>
          </w:rPr>
          <w:fldChar w:fldCharType="separate"/>
        </w:r>
        <w:r w:rsidRPr="00B833EE">
          <w:rPr>
            <w:sz w:val="22"/>
            <w:szCs w:val="22"/>
            <w:lang w:val="lt-LT"/>
          </w:rPr>
          <w:t>2</w:t>
        </w:r>
        <w:r w:rsidRPr="00B833EE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0C7A0" w14:textId="77777777" w:rsidR="00B43678" w:rsidRDefault="00B43678" w:rsidP="00B833EE">
      <w:r>
        <w:separator/>
      </w:r>
    </w:p>
  </w:footnote>
  <w:footnote w:type="continuationSeparator" w:id="0">
    <w:p w14:paraId="3D32C4C5" w14:textId="77777777" w:rsidR="00B43678" w:rsidRDefault="00B43678" w:rsidP="00B8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4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6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7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8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9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0" w15:restartNumberingAfterBreak="0">
    <w:nsid w:val="586B43BD"/>
    <w:multiLevelType w:val="multilevel"/>
    <w:tmpl w:val="EDB60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2" w15:restartNumberingAfterBreak="0">
    <w:nsid w:val="72B679C2"/>
    <w:multiLevelType w:val="hybridMultilevel"/>
    <w:tmpl w:val="D9541CB8"/>
    <w:lvl w:ilvl="0" w:tplc="868C10E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3"/>
  </w:num>
  <w:num w:numId="2" w16cid:durableId="1199590875">
    <w:abstractNumId w:val="5"/>
  </w:num>
  <w:num w:numId="3" w16cid:durableId="564798075">
    <w:abstractNumId w:val="6"/>
  </w:num>
  <w:num w:numId="4" w16cid:durableId="1937589015">
    <w:abstractNumId w:val="13"/>
  </w:num>
  <w:num w:numId="5" w16cid:durableId="7367664">
    <w:abstractNumId w:val="9"/>
  </w:num>
  <w:num w:numId="6" w16cid:durableId="396830887">
    <w:abstractNumId w:val="11"/>
  </w:num>
  <w:num w:numId="7" w16cid:durableId="1017582529">
    <w:abstractNumId w:val="0"/>
  </w:num>
  <w:num w:numId="8" w16cid:durableId="426197512">
    <w:abstractNumId w:val="7"/>
  </w:num>
  <w:num w:numId="9" w16cid:durableId="1780372559">
    <w:abstractNumId w:val="8"/>
  </w:num>
  <w:num w:numId="10" w16cid:durableId="389957651">
    <w:abstractNumId w:val="4"/>
  </w:num>
  <w:num w:numId="11" w16cid:durableId="1091000593">
    <w:abstractNumId w:val="1"/>
  </w:num>
  <w:num w:numId="12" w16cid:durableId="1915122282">
    <w:abstractNumId w:val="2"/>
  </w:num>
  <w:num w:numId="13" w16cid:durableId="7566417">
    <w:abstractNumId w:val="10"/>
  </w:num>
  <w:num w:numId="14" w16cid:durableId="149110037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07271"/>
    <w:rsid w:val="00010B40"/>
    <w:rsid w:val="0001397C"/>
    <w:rsid w:val="000232A4"/>
    <w:rsid w:val="00027786"/>
    <w:rsid w:val="00036DBB"/>
    <w:rsid w:val="000478BE"/>
    <w:rsid w:val="0005222D"/>
    <w:rsid w:val="00053296"/>
    <w:rsid w:val="00056479"/>
    <w:rsid w:val="00061961"/>
    <w:rsid w:val="0006689E"/>
    <w:rsid w:val="00067833"/>
    <w:rsid w:val="0007449B"/>
    <w:rsid w:val="00080FC9"/>
    <w:rsid w:val="000810DF"/>
    <w:rsid w:val="00083A01"/>
    <w:rsid w:val="00086B76"/>
    <w:rsid w:val="000913CD"/>
    <w:rsid w:val="0009252D"/>
    <w:rsid w:val="00092ABD"/>
    <w:rsid w:val="00093851"/>
    <w:rsid w:val="000A1D0A"/>
    <w:rsid w:val="000B6DB8"/>
    <w:rsid w:val="000C2F4B"/>
    <w:rsid w:val="000D47CC"/>
    <w:rsid w:val="000D59C6"/>
    <w:rsid w:val="000D7EE4"/>
    <w:rsid w:val="000E18CD"/>
    <w:rsid w:val="000E5BE9"/>
    <w:rsid w:val="000F3874"/>
    <w:rsid w:val="000F4F2B"/>
    <w:rsid w:val="00101F89"/>
    <w:rsid w:val="001050BF"/>
    <w:rsid w:val="00105911"/>
    <w:rsid w:val="00111747"/>
    <w:rsid w:val="00113AAF"/>
    <w:rsid w:val="001171BA"/>
    <w:rsid w:val="00123341"/>
    <w:rsid w:val="00125BB4"/>
    <w:rsid w:val="00126181"/>
    <w:rsid w:val="00127A93"/>
    <w:rsid w:val="00130FCC"/>
    <w:rsid w:val="00134683"/>
    <w:rsid w:val="0013551F"/>
    <w:rsid w:val="00135E54"/>
    <w:rsid w:val="001423F1"/>
    <w:rsid w:val="00144805"/>
    <w:rsid w:val="00151E24"/>
    <w:rsid w:val="001617E3"/>
    <w:rsid w:val="00165732"/>
    <w:rsid w:val="00171CB2"/>
    <w:rsid w:val="00173EFC"/>
    <w:rsid w:val="00176678"/>
    <w:rsid w:val="00176882"/>
    <w:rsid w:val="00177BCE"/>
    <w:rsid w:val="00177DCD"/>
    <w:rsid w:val="00183FB3"/>
    <w:rsid w:val="00183FF9"/>
    <w:rsid w:val="00185A8D"/>
    <w:rsid w:val="00186D19"/>
    <w:rsid w:val="0019077E"/>
    <w:rsid w:val="0019178C"/>
    <w:rsid w:val="001B4963"/>
    <w:rsid w:val="001B66FD"/>
    <w:rsid w:val="001C5BF5"/>
    <w:rsid w:val="001D3755"/>
    <w:rsid w:val="001D6C7D"/>
    <w:rsid w:val="001E22E6"/>
    <w:rsid w:val="001E526E"/>
    <w:rsid w:val="001E5F8C"/>
    <w:rsid w:val="001F0A29"/>
    <w:rsid w:val="001F0E9F"/>
    <w:rsid w:val="002034BB"/>
    <w:rsid w:val="00203C7F"/>
    <w:rsid w:val="00205B8C"/>
    <w:rsid w:val="00220657"/>
    <w:rsid w:val="00221335"/>
    <w:rsid w:val="00225390"/>
    <w:rsid w:val="00250911"/>
    <w:rsid w:val="00254A45"/>
    <w:rsid w:val="00265595"/>
    <w:rsid w:val="002717EB"/>
    <w:rsid w:val="00272241"/>
    <w:rsid w:val="00273226"/>
    <w:rsid w:val="00274724"/>
    <w:rsid w:val="002772E6"/>
    <w:rsid w:val="00281931"/>
    <w:rsid w:val="00283160"/>
    <w:rsid w:val="002926DF"/>
    <w:rsid w:val="00295746"/>
    <w:rsid w:val="002A01AA"/>
    <w:rsid w:val="002A1DA5"/>
    <w:rsid w:val="002A26E1"/>
    <w:rsid w:val="002A3D87"/>
    <w:rsid w:val="002A7EF5"/>
    <w:rsid w:val="002B198A"/>
    <w:rsid w:val="002B40F6"/>
    <w:rsid w:val="002B42E1"/>
    <w:rsid w:val="002B5ED3"/>
    <w:rsid w:val="002C2174"/>
    <w:rsid w:val="002C55E3"/>
    <w:rsid w:val="002C6AF1"/>
    <w:rsid w:val="002C75ED"/>
    <w:rsid w:val="002D70DF"/>
    <w:rsid w:val="002E0367"/>
    <w:rsid w:val="002E139A"/>
    <w:rsid w:val="002E4424"/>
    <w:rsid w:val="002F1247"/>
    <w:rsid w:val="002F26EA"/>
    <w:rsid w:val="002F4136"/>
    <w:rsid w:val="00302E99"/>
    <w:rsid w:val="00305D2A"/>
    <w:rsid w:val="00307F11"/>
    <w:rsid w:val="00310744"/>
    <w:rsid w:val="00311F6B"/>
    <w:rsid w:val="003134D9"/>
    <w:rsid w:val="00313B56"/>
    <w:rsid w:val="00314245"/>
    <w:rsid w:val="003166B5"/>
    <w:rsid w:val="003313F0"/>
    <w:rsid w:val="00337411"/>
    <w:rsid w:val="00346A84"/>
    <w:rsid w:val="003637DC"/>
    <w:rsid w:val="00367946"/>
    <w:rsid w:val="0037281D"/>
    <w:rsid w:val="003767C1"/>
    <w:rsid w:val="003774DE"/>
    <w:rsid w:val="003856B6"/>
    <w:rsid w:val="0038691A"/>
    <w:rsid w:val="00387589"/>
    <w:rsid w:val="003931D0"/>
    <w:rsid w:val="00393569"/>
    <w:rsid w:val="003C253D"/>
    <w:rsid w:val="003C2D3E"/>
    <w:rsid w:val="003C75EC"/>
    <w:rsid w:val="003D0FEC"/>
    <w:rsid w:val="003D1C09"/>
    <w:rsid w:val="003D4F1C"/>
    <w:rsid w:val="003D5A85"/>
    <w:rsid w:val="003D7FAF"/>
    <w:rsid w:val="003F2555"/>
    <w:rsid w:val="003F4320"/>
    <w:rsid w:val="00400B63"/>
    <w:rsid w:val="004023B1"/>
    <w:rsid w:val="0040600A"/>
    <w:rsid w:val="00406DDC"/>
    <w:rsid w:val="004074F1"/>
    <w:rsid w:val="0041469E"/>
    <w:rsid w:val="00414B72"/>
    <w:rsid w:val="00416E24"/>
    <w:rsid w:val="00422732"/>
    <w:rsid w:val="00423154"/>
    <w:rsid w:val="00423954"/>
    <w:rsid w:val="0044140A"/>
    <w:rsid w:val="0045075F"/>
    <w:rsid w:val="00453249"/>
    <w:rsid w:val="004611D9"/>
    <w:rsid w:val="00466AEE"/>
    <w:rsid w:val="00472971"/>
    <w:rsid w:val="00482703"/>
    <w:rsid w:val="00482FDE"/>
    <w:rsid w:val="00483580"/>
    <w:rsid w:val="00486259"/>
    <w:rsid w:val="00491628"/>
    <w:rsid w:val="00491913"/>
    <w:rsid w:val="0049343D"/>
    <w:rsid w:val="004A0974"/>
    <w:rsid w:val="004A3770"/>
    <w:rsid w:val="004A5E14"/>
    <w:rsid w:val="004B0535"/>
    <w:rsid w:val="004B06C3"/>
    <w:rsid w:val="004B2727"/>
    <w:rsid w:val="004B2E0F"/>
    <w:rsid w:val="004B368B"/>
    <w:rsid w:val="004B5938"/>
    <w:rsid w:val="004B6014"/>
    <w:rsid w:val="004C0785"/>
    <w:rsid w:val="004C7A9B"/>
    <w:rsid w:val="004D1027"/>
    <w:rsid w:val="004D640D"/>
    <w:rsid w:val="004E4DFC"/>
    <w:rsid w:val="004F1789"/>
    <w:rsid w:val="004F63E3"/>
    <w:rsid w:val="004F67D3"/>
    <w:rsid w:val="004F715A"/>
    <w:rsid w:val="004F7C91"/>
    <w:rsid w:val="005040B0"/>
    <w:rsid w:val="0050493C"/>
    <w:rsid w:val="00506065"/>
    <w:rsid w:val="00512A8B"/>
    <w:rsid w:val="0051388F"/>
    <w:rsid w:val="00523AC8"/>
    <w:rsid w:val="005242C0"/>
    <w:rsid w:val="00525F9D"/>
    <w:rsid w:val="0052649E"/>
    <w:rsid w:val="005269EC"/>
    <w:rsid w:val="00527DB5"/>
    <w:rsid w:val="00531B0F"/>
    <w:rsid w:val="00532967"/>
    <w:rsid w:val="005332E2"/>
    <w:rsid w:val="005349CF"/>
    <w:rsid w:val="00535CD3"/>
    <w:rsid w:val="00537C9C"/>
    <w:rsid w:val="00537D88"/>
    <w:rsid w:val="0054002A"/>
    <w:rsid w:val="00543976"/>
    <w:rsid w:val="00550EF3"/>
    <w:rsid w:val="005551C1"/>
    <w:rsid w:val="00557080"/>
    <w:rsid w:val="00560B9E"/>
    <w:rsid w:val="005618B4"/>
    <w:rsid w:val="00566DA6"/>
    <w:rsid w:val="0057027D"/>
    <w:rsid w:val="005714DC"/>
    <w:rsid w:val="0057317B"/>
    <w:rsid w:val="00580ACE"/>
    <w:rsid w:val="005856F8"/>
    <w:rsid w:val="0058588D"/>
    <w:rsid w:val="0058662E"/>
    <w:rsid w:val="005941A5"/>
    <w:rsid w:val="0059495F"/>
    <w:rsid w:val="0059611A"/>
    <w:rsid w:val="005A1BDB"/>
    <w:rsid w:val="005A66AE"/>
    <w:rsid w:val="005A68AF"/>
    <w:rsid w:val="005B03BE"/>
    <w:rsid w:val="005B0FEF"/>
    <w:rsid w:val="005B75F7"/>
    <w:rsid w:val="005B7F4A"/>
    <w:rsid w:val="005C087C"/>
    <w:rsid w:val="005C1B9C"/>
    <w:rsid w:val="005C67DD"/>
    <w:rsid w:val="005D4789"/>
    <w:rsid w:val="005E2A88"/>
    <w:rsid w:val="005F03D9"/>
    <w:rsid w:val="005F7BA0"/>
    <w:rsid w:val="005F7E74"/>
    <w:rsid w:val="00603888"/>
    <w:rsid w:val="00605705"/>
    <w:rsid w:val="00607A72"/>
    <w:rsid w:val="006147BF"/>
    <w:rsid w:val="00615C8B"/>
    <w:rsid w:val="0062087B"/>
    <w:rsid w:val="00623008"/>
    <w:rsid w:val="00627292"/>
    <w:rsid w:val="00630528"/>
    <w:rsid w:val="006323C1"/>
    <w:rsid w:val="00634BD0"/>
    <w:rsid w:val="00636A9D"/>
    <w:rsid w:val="00637408"/>
    <w:rsid w:val="00637CC1"/>
    <w:rsid w:val="00653699"/>
    <w:rsid w:val="00663109"/>
    <w:rsid w:val="0066673E"/>
    <w:rsid w:val="00666E1E"/>
    <w:rsid w:val="00673561"/>
    <w:rsid w:val="00674443"/>
    <w:rsid w:val="0067468F"/>
    <w:rsid w:val="00676274"/>
    <w:rsid w:val="006806A8"/>
    <w:rsid w:val="00684BC7"/>
    <w:rsid w:val="00690D1C"/>
    <w:rsid w:val="0069715E"/>
    <w:rsid w:val="00697D13"/>
    <w:rsid w:val="006A08AD"/>
    <w:rsid w:val="006A3DC3"/>
    <w:rsid w:val="006A43EA"/>
    <w:rsid w:val="006A5E9B"/>
    <w:rsid w:val="006B0B61"/>
    <w:rsid w:val="006B5D24"/>
    <w:rsid w:val="006B6B2F"/>
    <w:rsid w:val="006C30E8"/>
    <w:rsid w:val="006C42CE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E418E"/>
    <w:rsid w:val="006F0E2C"/>
    <w:rsid w:val="006F2E10"/>
    <w:rsid w:val="006F3F42"/>
    <w:rsid w:val="006F4A63"/>
    <w:rsid w:val="006F54E4"/>
    <w:rsid w:val="006F5F29"/>
    <w:rsid w:val="00700670"/>
    <w:rsid w:val="00702251"/>
    <w:rsid w:val="007071C8"/>
    <w:rsid w:val="00722C7A"/>
    <w:rsid w:val="00731BF6"/>
    <w:rsid w:val="00741BBA"/>
    <w:rsid w:val="00742107"/>
    <w:rsid w:val="00742DAF"/>
    <w:rsid w:val="007430FC"/>
    <w:rsid w:val="007454FF"/>
    <w:rsid w:val="007465BE"/>
    <w:rsid w:val="00746F3C"/>
    <w:rsid w:val="007501AD"/>
    <w:rsid w:val="00755830"/>
    <w:rsid w:val="00756275"/>
    <w:rsid w:val="00762D68"/>
    <w:rsid w:val="007641D0"/>
    <w:rsid w:val="00765E47"/>
    <w:rsid w:val="00772852"/>
    <w:rsid w:val="007751FF"/>
    <w:rsid w:val="0078094A"/>
    <w:rsid w:val="007823A8"/>
    <w:rsid w:val="007837B6"/>
    <w:rsid w:val="007860CD"/>
    <w:rsid w:val="0079145C"/>
    <w:rsid w:val="00794FD5"/>
    <w:rsid w:val="007960B5"/>
    <w:rsid w:val="007A1608"/>
    <w:rsid w:val="007A24F4"/>
    <w:rsid w:val="007A591C"/>
    <w:rsid w:val="007A7BCC"/>
    <w:rsid w:val="007B6723"/>
    <w:rsid w:val="007C70A2"/>
    <w:rsid w:val="007D1F29"/>
    <w:rsid w:val="007D5E8B"/>
    <w:rsid w:val="007E1F5E"/>
    <w:rsid w:val="007E4B42"/>
    <w:rsid w:val="007E57F6"/>
    <w:rsid w:val="007E6FA9"/>
    <w:rsid w:val="007F3BEF"/>
    <w:rsid w:val="00800A32"/>
    <w:rsid w:val="008032AF"/>
    <w:rsid w:val="00803758"/>
    <w:rsid w:val="008159B7"/>
    <w:rsid w:val="00815C9D"/>
    <w:rsid w:val="00820152"/>
    <w:rsid w:val="0082183E"/>
    <w:rsid w:val="008271F8"/>
    <w:rsid w:val="00827D72"/>
    <w:rsid w:val="0083057C"/>
    <w:rsid w:val="00832305"/>
    <w:rsid w:val="00833460"/>
    <w:rsid w:val="0083687D"/>
    <w:rsid w:val="008368A9"/>
    <w:rsid w:val="008419CA"/>
    <w:rsid w:val="00841ABF"/>
    <w:rsid w:val="00846298"/>
    <w:rsid w:val="008502FD"/>
    <w:rsid w:val="0085305E"/>
    <w:rsid w:val="00853DC3"/>
    <w:rsid w:val="00857756"/>
    <w:rsid w:val="00861E21"/>
    <w:rsid w:val="00865764"/>
    <w:rsid w:val="0086767F"/>
    <w:rsid w:val="00867E84"/>
    <w:rsid w:val="0087281C"/>
    <w:rsid w:val="008742AC"/>
    <w:rsid w:val="008765A7"/>
    <w:rsid w:val="00876D27"/>
    <w:rsid w:val="008810CB"/>
    <w:rsid w:val="0088412C"/>
    <w:rsid w:val="00886B32"/>
    <w:rsid w:val="008B4DBE"/>
    <w:rsid w:val="008B5DEB"/>
    <w:rsid w:val="008C23A8"/>
    <w:rsid w:val="008C3038"/>
    <w:rsid w:val="008C789A"/>
    <w:rsid w:val="008E0B6B"/>
    <w:rsid w:val="008E1486"/>
    <w:rsid w:val="008E14FB"/>
    <w:rsid w:val="008E1565"/>
    <w:rsid w:val="008E1693"/>
    <w:rsid w:val="008E4AB7"/>
    <w:rsid w:val="008F6930"/>
    <w:rsid w:val="00911F54"/>
    <w:rsid w:val="00914663"/>
    <w:rsid w:val="009147FD"/>
    <w:rsid w:val="00914DCC"/>
    <w:rsid w:val="00916769"/>
    <w:rsid w:val="00922524"/>
    <w:rsid w:val="009326CA"/>
    <w:rsid w:val="00935A29"/>
    <w:rsid w:val="00945125"/>
    <w:rsid w:val="00953EBC"/>
    <w:rsid w:val="0095713F"/>
    <w:rsid w:val="00961549"/>
    <w:rsid w:val="00961575"/>
    <w:rsid w:val="00963D70"/>
    <w:rsid w:val="009672D2"/>
    <w:rsid w:val="00976863"/>
    <w:rsid w:val="00976E91"/>
    <w:rsid w:val="00990981"/>
    <w:rsid w:val="00991E12"/>
    <w:rsid w:val="009A256A"/>
    <w:rsid w:val="009A59D4"/>
    <w:rsid w:val="009A73EA"/>
    <w:rsid w:val="009C0673"/>
    <w:rsid w:val="009C3DBE"/>
    <w:rsid w:val="009C3EA0"/>
    <w:rsid w:val="009C5D93"/>
    <w:rsid w:val="009C74C1"/>
    <w:rsid w:val="009D4932"/>
    <w:rsid w:val="009D769A"/>
    <w:rsid w:val="009D7875"/>
    <w:rsid w:val="009E04C4"/>
    <w:rsid w:val="009E35F6"/>
    <w:rsid w:val="009E3C88"/>
    <w:rsid w:val="009F0879"/>
    <w:rsid w:val="00A01CEA"/>
    <w:rsid w:val="00A02436"/>
    <w:rsid w:val="00A042A0"/>
    <w:rsid w:val="00A04E48"/>
    <w:rsid w:val="00A0719F"/>
    <w:rsid w:val="00A14AF1"/>
    <w:rsid w:val="00A227DE"/>
    <w:rsid w:val="00A22FBF"/>
    <w:rsid w:val="00A23634"/>
    <w:rsid w:val="00A24F1D"/>
    <w:rsid w:val="00A2704E"/>
    <w:rsid w:val="00A339EC"/>
    <w:rsid w:val="00A35F9D"/>
    <w:rsid w:val="00A37AF6"/>
    <w:rsid w:val="00A429EE"/>
    <w:rsid w:val="00A4382F"/>
    <w:rsid w:val="00A51ED4"/>
    <w:rsid w:val="00A541C1"/>
    <w:rsid w:val="00A63327"/>
    <w:rsid w:val="00A65E43"/>
    <w:rsid w:val="00A71196"/>
    <w:rsid w:val="00A821D6"/>
    <w:rsid w:val="00A868F5"/>
    <w:rsid w:val="00A86A85"/>
    <w:rsid w:val="00A87B72"/>
    <w:rsid w:val="00A9031D"/>
    <w:rsid w:val="00A910DD"/>
    <w:rsid w:val="00A91AC2"/>
    <w:rsid w:val="00A93CF1"/>
    <w:rsid w:val="00A97D93"/>
    <w:rsid w:val="00AA2797"/>
    <w:rsid w:val="00AA2805"/>
    <w:rsid w:val="00AA2C52"/>
    <w:rsid w:val="00AA48F7"/>
    <w:rsid w:val="00AB03FC"/>
    <w:rsid w:val="00AB3633"/>
    <w:rsid w:val="00AC2455"/>
    <w:rsid w:val="00AC6C72"/>
    <w:rsid w:val="00AD0E1B"/>
    <w:rsid w:val="00AD2844"/>
    <w:rsid w:val="00AD485F"/>
    <w:rsid w:val="00AD7247"/>
    <w:rsid w:val="00AD7B97"/>
    <w:rsid w:val="00AE3450"/>
    <w:rsid w:val="00AF1D43"/>
    <w:rsid w:val="00AF7E5F"/>
    <w:rsid w:val="00B10356"/>
    <w:rsid w:val="00B268CC"/>
    <w:rsid w:val="00B30609"/>
    <w:rsid w:val="00B32CD9"/>
    <w:rsid w:val="00B43678"/>
    <w:rsid w:val="00B5436C"/>
    <w:rsid w:val="00B56155"/>
    <w:rsid w:val="00B571E4"/>
    <w:rsid w:val="00B70F7A"/>
    <w:rsid w:val="00B70FA7"/>
    <w:rsid w:val="00B76776"/>
    <w:rsid w:val="00B818D8"/>
    <w:rsid w:val="00B833EE"/>
    <w:rsid w:val="00B83D90"/>
    <w:rsid w:val="00B83E6F"/>
    <w:rsid w:val="00B84FC2"/>
    <w:rsid w:val="00B87D6A"/>
    <w:rsid w:val="00B9005F"/>
    <w:rsid w:val="00B9158E"/>
    <w:rsid w:val="00B92924"/>
    <w:rsid w:val="00B93F76"/>
    <w:rsid w:val="00B961E1"/>
    <w:rsid w:val="00B968A2"/>
    <w:rsid w:val="00BA1BB9"/>
    <w:rsid w:val="00BB06E3"/>
    <w:rsid w:val="00BB1DE4"/>
    <w:rsid w:val="00BB3EBA"/>
    <w:rsid w:val="00BC540F"/>
    <w:rsid w:val="00BC59B4"/>
    <w:rsid w:val="00BC62D2"/>
    <w:rsid w:val="00BC7C1D"/>
    <w:rsid w:val="00BD21A5"/>
    <w:rsid w:val="00BD2F98"/>
    <w:rsid w:val="00BD7B5A"/>
    <w:rsid w:val="00BE1708"/>
    <w:rsid w:val="00BE32C6"/>
    <w:rsid w:val="00BE61A0"/>
    <w:rsid w:val="00BE74C6"/>
    <w:rsid w:val="00BF508C"/>
    <w:rsid w:val="00BF54A8"/>
    <w:rsid w:val="00C04DFE"/>
    <w:rsid w:val="00C05B1C"/>
    <w:rsid w:val="00C06A4C"/>
    <w:rsid w:val="00C127FF"/>
    <w:rsid w:val="00C14511"/>
    <w:rsid w:val="00C15085"/>
    <w:rsid w:val="00C200A1"/>
    <w:rsid w:val="00C22D29"/>
    <w:rsid w:val="00C23FF3"/>
    <w:rsid w:val="00C24681"/>
    <w:rsid w:val="00C3010D"/>
    <w:rsid w:val="00C31B8D"/>
    <w:rsid w:val="00C33EF8"/>
    <w:rsid w:val="00C34001"/>
    <w:rsid w:val="00C35460"/>
    <w:rsid w:val="00C36B30"/>
    <w:rsid w:val="00C4408F"/>
    <w:rsid w:val="00C440AA"/>
    <w:rsid w:val="00C53BD3"/>
    <w:rsid w:val="00C55750"/>
    <w:rsid w:val="00C60FBA"/>
    <w:rsid w:val="00C625BB"/>
    <w:rsid w:val="00C62B89"/>
    <w:rsid w:val="00C634BA"/>
    <w:rsid w:val="00C641C7"/>
    <w:rsid w:val="00C66C8C"/>
    <w:rsid w:val="00C67832"/>
    <w:rsid w:val="00C71426"/>
    <w:rsid w:val="00C7247C"/>
    <w:rsid w:val="00C73255"/>
    <w:rsid w:val="00C74D75"/>
    <w:rsid w:val="00C75483"/>
    <w:rsid w:val="00C87769"/>
    <w:rsid w:val="00CA4B3C"/>
    <w:rsid w:val="00CA5431"/>
    <w:rsid w:val="00CB060C"/>
    <w:rsid w:val="00CB5079"/>
    <w:rsid w:val="00CB683D"/>
    <w:rsid w:val="00CC44A0"/>
    <w:rsid w:val="00CC797F"/>
    <w:rsid w:val="00CD0FDC"/>
    <w:rsid w:val="00CD1C98"/>
    <w:rsid w:val="00CD24B4"/>
    <w:rsid w:val="00CD52A3"/>
    <w:rsid w:val="00CD781D"/>
    <w:rsid w:val="00CD7864"/>
    <w:rsid w:val="00CE1FAD"/>
    <w:rsid w:val="00CE1FDF"/>
    <w:rsid w:val="00CE24FC"/>
    <w:rsid w:val="00CE3AA9"/>
    <w:rsid w:val="00CE421A"/>
    <w:rsid w:val="00CE4992"/>
    <w:rsid w:val="00CE56D8"/>
    <w:rsid w:val="00CF21C9"/>
    <w:rsid w:val="00CF25F4"/>
    <w:rsid w:val="00CF4D61"/>
    <w:rsid w:val="00CF5F0B"/>
    <w:rsid w:val="00CF6ACE"/>
    <w:rsid w:val="00CF78B3"/>
    <w:rsid w:val="00D02E94"/>
    <w:rsid w:val="00D05672"/>
    <w:rsid w:val="00D05B51"/>
    <w:rsid w:val="00D111E3"/>
    <w:rsid w:val="00D17AD0"/>
    <w:rsid w:val="00D34776"/>
    <w:rsid w:val="00D34A89"/>
    <w:rsid w:val="00D36625"/>
    <w:rsid w:val="00D367FC"/>
    <w:rsid w:val="00D4061F"/>
    <w:rsid w:val="00D554F5"/>
    <w:rsid w:val="00D70436"/>
    <w:rsid w:val="00D7199D"/>
    <w:rsid w:val="00D7423E"/>
    <w:rsid w:val="00D75DFC"/>
    <w:rsid w:val="00D85E89"/>
    <w:rsid w:val="00D87289"/>
    <w:rsid w:val="00DA0A08"/>
    <w:rsid w:val="00DA3AD6"/>
    <w:rsid w:val="00DA7083"/>
    <w:rsid w:val="00DB1BE2"/>
    <w:rsid w:val="00DC1910"/>
    <w:rsid w:val="00DC44F5"/>
    <w:rsid w:val="00DC4EF5"/>
    <w:rsid w:val="00DF1959"/>
    <w:rsid w:val="00DF206C"/>
    <w:rsid w:val="00DF507E"/>
    <w:rsid w:val="00DF63CE"/>
    <w:rsid w:val="00DF6FD0"/>
    <w:rsid w:val="00E0683B"/>
    <w:rsid w:val="00E10E5E"/>
    <w:rsid w:val="00E14076"/>
    <w:rsid w:val="00E14B70"/>
    <w:rsid w:val="00E16DB7"/>
    <w:rsid w:val="00E22C94"/>
    <w:rsid w:val="00E24117"/>
    <w:rsid w:val="00E24B72"/>
    <w:rsid w:val="00E2532D"/>
    <w:rsid w:val="00E275F5"/>
    <w:rsid w:val="00E30653"/>
    <w:rsid w:val="00E35F16"/>
    <w:rsid w:val="00E44589"/>
    <w:rsid w:val="00E44A40"/>
    <w:rsid w:val="00E44CD2"/>
    <w:rsid w:val="00E46BB2"/>
    <w:rsid w:val="00E50A95"/>
    <w:rsid w:val="00E521B0"/>
    <w:rsid w:val="00E5382C"/>
    <w:rsid w:val="00E561C2"/>
    <w:rsid w:val="00E57C40"/>
    <w:rsid w:val="00E60C11"/>
    <w:rsid w:val="00E71006"/>
    <w:rsid w:val="00E820D3"/>
    <w:rsid w:val="00E84AD9"/>
    <w:rsid w:val="00E8607A"/>
    <w:rsid w:val="00E86CF1"/>
    <w:rsid w:val="00E94391"/>
    <w:rsid w:val="00E94747"/>
    <w:rsid w:val="00E96C0C"/>
    <w:rsid w:val="00EA3ACE"/>
    <w:rsid w:val="00EB0DE1"/>
    <w:rsid w:val="00EC4235"/>
    <w:rsid w:val="00ED6297"/>
    <w:rsid w:val="00ED6775"/>
    <w:rsid w:val="00ED7AE6"/>
    <w:rsid w:val="00EE1EEA"/>
    <w:rsid w:val="00EE330E"/>
    <w:rsid w:val="00EE38F5"/>
    <w:rsid w:val="00EF0B6E"/>
    <w:rsid w:val="00EF2727"/>
    <w:rsid w:val="00EF5113"/>
    <w:rsid w:val="00F01498"/>
    <w:rsid w:val="00F061DC"/>
    <w:rsid w:val="00F102D9"/>
    <w:rsid w:val="00F116E3"/>
    <w:rsid w:val="00F12897"/>
    <w:rsid w:val="00F12E25"/>
    <w:rsid w:val="00F14E12"/>
    <w:rsid w:val="00F150A9"/>
    <w:rsid w:val="00F17CCC"/>
    <w:rsid w:val="00F30047"/>
    <w:rsid w:val="00F37B11"/>
    <w:rsid w:val="00F40368"/>
    <w:rsid w:val="00F43204"/>
    <w:rsid w:val="00F50AD8"/>
    <w:rsid w:val="00F51702"/>
    <w:rsid w:val="00F525EB"/>
    <w:rsid w:val="00F552BF"/>
    <w:rsid w:val="00F5747A"/>
    <w:rsid w:val="00F63100"/>
    <w:rsid w:val="00F70D82"/>
    <w:rsid w:val="00F70DE9"/>
    <w:rsid w:val="00F717A2"/>
    <w:rsid w:val="00F8049C"/>
    <w:rsid w:val="00F81AC9"/>
    <w:rsid w:val="00F838C9"/>
    <w:rsid w:val="00F8473E"/>
    <w:rsid w:val="00F8478D"/>
    <w:rsid w:val="00F85D24"/>
    <w:rsid w:val="00F975EE"/>
    <w:rsid w:val="00F97B8E"/>
    <w:rsid w:val="00FA443C"/>
    <w:rsid w:val="00FA5375"/>
    <w:rsid w:val="00FB14D4"/>
    <w:rsid w:val="00FB1BFB"/>
    <w:rsid w:val="00FB4409"/>
    <w:rsid w:val="00FB4449"/>
    <w:rsid w:val="00FB73BB"/>
    <w:rsid w:val="00FC2012"/>
    <w:rsid w:val="00FC2841"/>
    <w:rsid w:val="00FD09BC"/>
    <w:rsid w:val="00FD61EF"/>
    <w:rsid w:val="00FD6384"/>
    <w:rsid w:val="00FE0E88"/>
    <w:rsid w:val="00FE26A6"/>
    <w:rsid w:val="00FF2CEC"/>
    <w:rsid w:val="00FF42CB"/>
    <w:rsid w:val="00FF524C"/>
    <w:rsid w:val="00FF5AF9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F4F71F76-3FFE-4496-B569-B00D76AE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7860CD"/>
    <w:rPr>
      <w:lang w:val="en-AU"/>
    </w:rPr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val="lt-LT"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val="lt-LT"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  <w:lang w:val="lt-LT"/>
    </w:rPr>
  </w:style>
  <w:style w:type="paragraph" w:styleId="prastasiniatinklio">
    <w:name w:val="Normal (Web)"/>
    <w:basedOn w:val="prastasis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2926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2813</Words>
  <Characters>1604</Characters>
  <Application>Microsoft Office Word</Application>
  <DocSecurity>0</DocSecurity>
  <Lines>13</Lines>
  <Paragraphs>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personalo skyrius</dc:creator>
  <cp:lastModifiedBy>Simona Lazarevienė</cp:lastModifiedBy>
  <cp:revision>33</cp:revision>
  <cp:lastPrinted>2024-02-29T13:57:00Z</cp:lastPrinted>
  <dcterms:created xsi:type="dcterms:W3CDTF">2026-02-25T13:29:00Z</dcterms:created>
  <dcterms:modified xsi:type="dcterms:W3CDTF">2026-03-19T12:47:00Z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0x0101002CA8ECF16367744693DF73B94DDC7E6D</vt:lpwstr>
  </property>
</Properties>
</file>